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4DF4" w14:textId="3EEB432A" w:rsidR="00841ABE" w:rsidRPr="006B4133" w:rsidRDefault="00841ABE" w:rsidP="00841ABE">
      <w:pPr>
        <w:shd w:val="clear" w:color="auto" w:fill="FFFFFF"/>
        <w:rPr>
          <w:rFonts w:ascii="Arial" w:hAnsi="Arial" w:cs="Arial"/>
          <w:b/>
          <w:bCs/>
          <w:sz w:val="40"/>
          <w:szCs w:val="40"/>
          <w:u w:val="single"/>
        </w:rPr>
      </w:pPr>
      <w:r w:rsidRPr="006B4133">
        <w:rPr>
          <w:rFonts w:ascii="Arial" w:hAnsi="Arial" w:cs="Arial"/>
          <w:b/>
          <w:bCs/>
          <w:sz w:val="40"/>
          <w:szCs w:val="40"/>
          <w:u w:val="single"/>
        </w:rPr>
        <w:t xml:space="preserve">ANMELDUNG ZU EINER AG IM </w:t>
      </w:r>
      <w:r w:rsidR="00C25B4B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6B4133">
        <w:rPr>
          <w:rFonts w:ascii="Arial" w:hAnsi="Arial" w:cs="Arial"/>
          <w:b/>
          <w:bCs/>
          <w:sz w:val="40"/>
          <w:szCs w:val="40"/>
          <w:u w:val="single"/>
        </w:rPr>
        <w:t>.HJ 202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6B4133">
        <w:rPr>
          <w:rFonts w:ascii="Arial" w:hAnsi="Arial" w:cs="Arial"/>
          <w:b/>
          <w:bCs/>
          <w:sz w:val="40"/>
          <w:szCs w:val="40"/>
          <w:u w:val="single"/>
        </w:rPr>
        <w:t>/2</w:t>
      </w:r>
      <w:r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5C0044E8" w14:textId="77777777" w:rsidR="00841ABE" w:rsidRDefault="00841ABE" w:rsidP="00841AB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(bitte entsprechende Kreuze setzen!)</w:t>
      </w:r>
    </w:p>
    <w:p w14:paraId="11606C20" w14:textId="77777777" w:rsidR="00841ABE" w:rsidRDefault="00841ABE" w:rsidP="00841AB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6B4133">
        <w:rPr>
          <w:rFonts w:ascii="Arial" w:hAnsi="Arial" w:cs="Arial"/>
          <w:b/>
          <w:bCs/>
          <w:sz w:val="32"/>
          <w:szCs w:val="32"/>
        </w:rPr>
        <w:t>Name des Kindes: __________________________</w:t>
      </w:r>
      <w:r w:rsidRPr="006B4133">
        <w:rPr>
          <w:rFonts w:ascii="Arial" w:hAnsi="Arial" w:cs="Arial"/>
          <w:b/>
          <w:bCs/>
          <w:sz w:val="32"/>
          <w:szCs w:val="32"/>
        </w:rPr>
        <w:tab/>
      </w:r>
    </w:p>
    <w:p w14:paraId="3B20B40F" w14:textId="77777777" w:rsidR="00841ABE" w:rsidRPr="00923CFD" w:rsidRDefault="00841ABE" w:rsidP="00841AB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6B4133">
        <w:rPr>
          <w:rFonts w:ascii="Arial" w:hAnsi="Arial" w:cs="Arial"/>
          <w:b/>
          <w:bCs/>
          <w:sz w:val="32"/>
          <w:szCs w:val="32"/>
        </w:rPr>
        <w:t>Klasse: __________</w:t>
      </w:r>
    </w:p>
    <w:tbl>
      <w:tblPr>
        <w:tblStyle w:val="Tabellenraster"/>
        <w:tblpPr w:leftFromText="141" w:rightFromText="141" w:vertAnchor="text" w:horzAnchor="margin" w:tblpX="-289" w:tblpY="568"/>
        <w:tblW w:w="10201" w:type="dxa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3402"/>
        <w:gridCol w:w="425"/>
        <w:gridCol w:w="2835"/>
      </w:tblGrid>
      <w:tr w:rsidR="00841ABE" w:rsidRPr="006D765C" w14:paraId="0288501D" w14:textId="77777777" w:rsidTr="00805746">
        <w:tc>
          <w:tcPr>
            <w:tcW w:w="3114" w:type="dxa"/>
            <w:gridSpan w:val="2"/>
          </w:tcPr>
          <w:p w14:paraId="70A87245" w14:textId="77777777" w:rsidR="00841ABE" w:rsidRPr="006D765C" w:rsidRDefault="00841ABE" w:rsidP="00805746">
            <w:pPr>
              <w:jc w:val="center"/>
              <w:rPr>
                <w:rFonts w:asciiTheme="minorHAnsi" w:hAnsiTheme="minorHAnsi" w:cstheme="minorBidi"/>
                <w:sz w:val="24"/>
                <w:lang w:eastAsia="en-US"/>
              </w:rPr>
            </w:pPr>
            <w:r w:rsidRPr="006D765C">
              <w:rPr>
                <w:rFonts w:asciiTheme="minorHAnsi" w:hAnsiTheme="minorHAnsi" w:cstheme="minorBidi"/>
                <w:b/>
                <w:sz w:val="24"/>
                <w:lang w:eastAsia="en-US"/>
              </w:rPr>
              <w:t>Montag</w:t>
            </w:r>
          </w:p>
        </w:tc>
        <w:tc>
          <w:tcPr>
            <w:tcW w:w="3827" w:type="dxa"/>
            <w:gridSpan w:val="2"/>
          </w:tcPr>
          <w:p w14:paraId="0934C492" w14:textId="77777777" w:rsidR="00841ABE" w:rsidRPr="006D765C" w:rsidRDefault="00841ABE" w:rsidP="00805746">
            <w:pPr>
              <w:jc w:val="center"/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r w:rsidRPr="006D765C">
              <w:rPr>
                <w:rFonts w:asciiTheme="minorHAnsi" w:hAnsiTheme="minorHAnsi" w:cstheme="minorBidi"/>
                <w:b/>
                <w:sz w:val="24"/>
                <w:lang w:eastAsia="en-US"/>
              </w:rPr>
              <w:t>Dienstag</w:t>
            </w:r>
          </w:p>
        </w:tc>
        <w:tc>
          <w:tcPr>
            <w:tcW w:w="3260" w:type="dxa"/>
            <w:gridSpan w:val="2"/>
          </w:tcPr>
          <w:p w14:paraId="4865C01F" w14:textId="77777777" w:rsidR="00841ABE" w:rsidRPr="006D765C" w:rsidRDefault="00841ABE" w:rsidP="00805746">
            <w:pPr>
              <w:jc w:val="center"/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r w:rsidRPr="006D765C">
              <w:rPr>
                <w:rFonts w:asciiTheme="minorHAnsi" w:hAnsiTheme="minorHAnsi" w:cstheme="minorBidi"/>
                <w:b/>
                <w:sz w:val="24"/>
                <w:lang w:eastAsia="en-US"/>
              </w:rPr>
              <w:t>Mittwoch</w:t>
            </w:r>
          </w:p>
        </w:tc>
      </w:tr>
      <w:tr w:rsidR="00841ABE" w:rsidRPr="006D765C" w14:paraId="41A56641" w14:textId="77777777" w:rsidTr="00805746">
        <w:trPr>
          <w:trHeight w:val="393"/>
        </w:trPr>
        <w:tc>
          <w:tcPr>
            <w:tcW w:w="421" w:type="dxa"/>
          </w:tcPr>
          <w:p w14:paraId="42761CC3" w14:textId="77777777" w:rsidR="00841ABE" w:rsidRPr="006D765C" w:rsidRDefault="00841ABE" w:rsidP="00805746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483A2F78" w14:textId="77777777" w:rsidR="00841ABE" w:rsidRPr="00155294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Erste-Hilfe-AG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1-4</w:t>
            </w:r>
          </w:p>
        </w:tc>
        <w:tc>
          <w:tcPr>
            <w:tcW w:w="425" w:type="dxa"/>
          </w:tcPr>
          <w:p w14:paraId="7B3BFC23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4744B9FC" w14:textId="77777777" w:rsidR="00841ABE" w:rsidRPr="007966A3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Spiele-für-draußen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1-2/VK</w:t>
            </w:r>
          </w:p>
        </w:tc>
        <w:tc>
          <w:tcPr>
            <w:tcW w:w="425" w:type="dxa"/>
          </w:tcPr>
          <w:p w14:paraId="329FC859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6D5C2F8" w14:textId="77777777" w:rsidR="00841ABE" w:rsidRPr="00AC6445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Geschichten-AG </w:t>
            </w: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. 1-2</w:t>
            </w:r>
          </w:p>
        </w:tc>
      </w:tr>
      <w:tr w:rsidR="00841ABE" w:rsidRPr="006D765C" w14:paraId="56EC1B61" w14:textId="77777777" w:rsidTr="00805746">
        <w:trPr>
          <w:trHeight w:val="405"/>
        </w:trPr>
        <w:tc>
          <w:tcPr>
            <w:tcW w:w="421" w:type="dxa"/>
          </w:tcPr>
          <w:p w14:paraId="0150B45E" w14:textId="77777777" w:rsidR="00841ABE" w:rsidRPr="006D765C" w:rsidRDefault="00841ABE" w:rsidP="00805746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10242B14" w14:textId="77777777" w:rsidR="00841ABE" w:rsidRPr="00155294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Wollwerkstatt</w:t>
            </w:r>
          </w:p>
        </w:tc>
        <w:tc>
          <w:tcPr>
            <w:tcW w:w="425" w:type="dxa"/>
          </w:tcPr>
          <w:p w14:paraId="56956932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3CF17AB8" w14:textId="77777777" w:rsidR="00841ABE" w:rsidRPr="007966A3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Weben-AG</w:t>
            </w:r>
          </w:p>
        </w:tc>
        <w:tc>
          <w:tcPr>
            <w:tcW w:w="425" w:type="dxa"/>
          </w:tcPr>
          <w:p w14:paraId="16FDB505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1E1641EE" w14:textId="77777777" w:rsidR="00841ABE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Spiele-AG</w:t>
            </w:r>
          </w:p>
        </w:tc>
      </w:tr>
      <w:tr w:rsidR="00841ABE" w:rsidRPr="006D765C" w14:paraId="2B3F4ECC" w14:textId="77777777" w:rsidTr="00805746">
        <w:trPr>
          <w:trHeight w:val="421"/>
        </w:trPr>
        <w:tc>
          <w:tcPr>
            <w:tcW w:w="421" w:type="dxa"/>
          </w:tcPr>
          <w:p w14:paraId="3AE342DD" w14:textId="77777777" w:rsidR="00841ABE" w:rsidRPr="006D765C" w:rsidRDefault="00841ABE" w:rsidP="00805746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3B88DDF8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Ball-AG </w:t>
            </w: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. 2-3</w:t>
            </w:r>
          </w:p>
        </w:tc>
        <w:tc>
          <w:tcPr>
            <w:tcW w:w="425" w:type="dxa"/>
          </w:tcPr>
          <w:p w14:paraId="0CB84A17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14FF036A" w14:textId="77777777" w:rsidR="00841ABE" w:rsidRPr="008703A1" w:rsidRDefault="00841ABE" w:rsidP="00805746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Speed-Stacking-AG</w:t>
            </w:r>
          </w:p>
        </w:tc>
        <w:tc>
          <w:tcPr>
            <w:tcW w:w="425" w:type="dxa"/>
          </w:tcPr>
          <w:p w14:paraId="1632AFAF" w14:textId="77777777" w:rsidR="00841ABE" w:rsidRPr="006D765C" w:rsidRDefault="00841ABE" w:rsidP="00805746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18A8C90" w14:textId="77777777" w:rsidR="00841ABE" w:rsidRDefault="00841ABE" w:rsidP="00805746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Glücks-AG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1-4</w:t>
            </w:r>
          </w:p>
        </w:tc>
      </w:tr>
      <w:tr w:rsidR="006C13A0" w:rsidRPr="006D765C" w14:paraId="6E4F384D" w14:textId="77777777" w:rsidTr="00805746">
        <w:trPr>
          <w:trHeight w:val="413"/>
        </w:trPr>
        <w:tc>
          <w:tcPr>
            <w:tcW w:w="421" w:type="dxa"/>
          </w:tcPr>
          <w:p w14:paraId="36BEC3D3" w14:textId="77777777" w:rsidR="006C13A0" w:rsidRPr="006D765C" w:rsidRDefault="006C13A0" w:rsidP="006C13A0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4F6B35B7" w14:textId="6970942A" w:rsidR="006C13A0" w:rsidRPr="00EB1B38" w:rsidRDefault="006C13A0" w:rsidP="006C13A0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Harry-Potter-AG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3-4</w:t>
            </w:r>
          </w:p>
        </w:tc>
        <w:tc>
          <w:tcPr>
            <w:tcW w:w="425" w:type="dxa"/>
          </w:tcPr>
          <w:p w14:paraId="5EF892EF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0129B26B" w14:textId="77777777" w:rsidR="006C13A0" w:rsidRPr="006D765C" w:rsidRDefault="006C13A0" w:rsidP="006C13A0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Schach-AG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1-4</w:t>
            </w:r>
          </w:p>
        </w:tc>
        <w:tc>
          <w:tcPr>
            <w:tcW w:w="425" w:type="dxa"/>
          </w:tcPr>
          <w:p w14:paraId="37AE734F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A8A7FA2" w14:textId="701B6622" w:rsidR="006C13A0" w:rsidRPr="00AE269A" w:rsidRDefault="006C13A0" w:rsidP="006C13A0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Papierwerkstatt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3-4</w:t>
            </w:r>
          </w:p>
        </w:tc>
      </w:tr>
      <w:tr w:rsidR="006C13A0" w:rsidRPr="006D765C" w14:paraId="173F5B00" w14:textId="77777777" w:rsidTr="00805746">
        <w:trPr>
          <w:trHeight w:val="479"/>
        </w:trPr>
        <w:tc>
          <w:tcPr>
            <w:tcW w:w="421" w:type="dxa"/>
          </w:tcPr>
          <w:p w14:paraId="702FC2A1" w14:textId="77777777" w:rsidR="006C13A0" w:rsidRPr="006D765C" w:rsidRDefault="006C13A0" w:rsidP="006C13A0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734A809D" w14:textId="77777777" w:rsidR="006C13A0" w:rsidRPr="00EB1B38" w:rsidRDefault="006C13A0" w:rsidP="006C13A0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TKKG Detektive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3-4</w:t>
            </w:r>
          </w:p>
        </w:tc>
        <w:tc>
          <w:tcPr>
            <w:tcW w:w="425" w:type="dxa"/>
          </w:tcPr>
          <w:p w14:paraId="0C34F70E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66F69CD7" w14:textId="77777777" w:rsidR="006C13A0" w:rsidRPr="00AC6445" w:rsidRDefault="006C13A0" w:rsidP="006C13A0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 xml:space="preserve">Völkerball-AG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  <w:t>. 2-4</w:t>
            </w:r>
          </w:p>
        </w:tc>
        <w:tc>
          <w:tcPr>
            <w:tcW w:w="425" w:type="dxa"/>
          </w:tcPr>
          <w:p w14:paraId="1DEBCC42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7A07C5E2" w14:textId="662A2235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  <w:r w:rsidRPr="0085789C"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Skateboard-AG </w:t>
            </w:r>
            <w:proofErr w:type="spellStart"/>
            <w:r w:rsidRPr="0085789C"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 w:rsidRPr="0085789C">
              <w:rPr>
                <w:rFonts w:asciiTheme="minorHAnsi" w:hAnsiTheme="minorHAnsi" w:cstheme="minorBidi"/>
                <w:b/>
                <w:sz w:val="24"/>
                <w:lang w:eastAsia="en-US"/>
              </w:rPr>
              <w:t>. 3-4</w:t>
            </w:r>
          </w:p>
        </w:tc>
      </w:tr>
      <w:tr w:rsidR="006C13A0" w:rsidRPr="006D765C" w14:paraId="1229E141" w14:textId="77777777" w:rsidTr="00805746">
        <w:trPr>
          <w:trHeight w:val="459"/>
        </w:trPr>
        <w:tc>
          <w:tcPr>
            <w:tcW w:w="421" w:type="dxa"/>
          </w:tcPr>
          <w:p w14:paraId="7492D80D" w14:textId="77777777" w:rsidR="006C13A0" w:rsidRPr="006D765C" w:rsidRDefault="006C13A0" w:rsidP="006C13A0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40776EBF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PC-AG </w:t>
            </w: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. 3-4</w:t>
            </w:r>
          </w:p>
        </w:tc>
        <w:tc>
          <w:tcPr>
            <w:tcW w:w="425" w:type="dxa"/>
          </w:tcPr>
          <w:p w14:paraId="40E07153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7D68521E" w14:textId="1F21E81B" w:rsidR="006C13A0" w:rsidRPr="00AC6445" w:rsidRDefault="006C13A0" w:rsidP="006C13A0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Tanz-AG </w:t>
            </w: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. 2-4</w:t>
            </w:r>
          </w:p>
        </w:tc>
        <w:tc>
          <w:tcPr>
            <w:tcW w:w="425" w:type="dxa"/>
          </w:tcPr>
          <w:p w14:paraId="2623485A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329B7D7D" w14:textId="4CCF03A5" w:rsidR="006C13A0" w:rsidRPr="00AC6445" w:rsidRDefault="006C13A0" w:rsidP="006C13A0">
            <w:pPr>
              <w:rPr>
                <w:rFonts w:asciiTheme="minorHAnsi" w:hAnsiTheme="minorHAnsi" w:cstheme="minorBidi"/>
                <w:b/>
                <w:bCs/>
                <w:sz w:val="24"/>
                <w:lang w:eastAsia="en-US"/>
              </w:rPr>
            </w:pPr>
          </w:p>
        </w:tc>
      </w:tr>
      <w:tr w:rsidR="006C13A0" w:rsidRPr="006D765C" w14:paraId="41670E27" w14:textId="77777777" w:rsidTr="00805746">
        <w:trPr>
          <w:trHeight w:val="409"/>
        </w:trPr>
        <w:tc>
          <w:tcPr>
            <w:tcW w:w="421" w:type="dxa"/>
          </w:tcPr>
          <w:p w14:paraId="6BB340F8" w14:textId="77777777" w:rsidR="006C13A0" w:rsidRPr="006D765C" w:rsidRDefault="006C13A0" w:rsidP="006C13A0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693" w:type="dxa"/>
          </w:tcPr>
          <w:p w14:paraId="56D05970" w14:textId="77777777" w:rsidR="006C13A0" w:rsidRPr="001A2D7E" w:rsidRDefault="006C13A0" w:rsidP="006C13A0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425" w:type="dxa"/>
          </w:tcPr>
          <w:p w14:paraId="1203F488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3402" w:type="dxa"/>
          </w:tcPr>
          <w:p w14:paraId="3CC8CCE3" w14:textId="644C0322" w:rsidR="006C13A0" w:rsidRPr="006D765C" w:rsidRDefault="006C13A0" w:rsidP="006C13A0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Cajón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 xml:space="preserve">-AG </w:t>
            </w:r>
            <w:proofErr w:type="spellStart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Jhg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  <w:lang w:eastAsia="en-US"/>
              </w:rPr>
              <w:t>. 3-4</w:t>
            </w:r>
          </w:p>
        </w:tc>
        <w:tc>
          <w:tcPr>
            <w:tcW w:w="425" w:type="dxa"/>
          </w:tcPr>
          <w:p w14:paraId="7E69053D" w14:textId="77777777" w:rsidR="006C13A0" w:rsidRPr="006D765C" w:rsidRDefault="006C13A0" w:rsidP="006C13A0">
            <w:pPr>
              <w:rPr>
                <w:rFonts w:ascii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835" w:type="dxa"/>
          </w:tcPr>
          <w:p w14:paraId="1DFB0121" w14:textId="77777777" w:rsidR="006C13A0" w:rsidRPr="006D765C" w:rsidRDefault="006C13A0" w:rsidP="006C13A0">
            <w:pPr>
              <w:rPr>
                <w:rFonts w:asciiTheme="minorHAnsi" w:hAnsiTheme="minorHAnsi" w:cstheme="minorBidi"/>
                <w:b/>
                <w:sz w:val="24"/>
                <w:lang w:eastAsia="en-US"/>
              </w:rPr>
            </w:pPr>
          </w:p>
        </w:tc>
      </w:tr>
    </w:tbl>
    <w:p w14:paraId="2996CCBB" w14:textId="77777777" w:rsidR="00841ABE" w:rsidRDefault="00841ABE" w:rsidP="00841AB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melde ich/melden wir mein/unser Kind </w:t>
      </w:r>
      <w:r w:rsidRPr="004B4213">
        <w:rPr>
          <w:rFonts w:ascii="Arial" w:hAnsi="Arial" w:cs="Arial"/>
          <w:b/>
          <w:bCs/>
          <w:sz w:val="24"/>
          <w:szCs w:val="24"/>
          <w:u w:val="single"/>
        </w:rPr>
        <w:t>verbindlich</w:t>
      </w:r>
      <w:r w:rsidRPr="004B42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 folgenden AGs an:</w:t>
      </w:r>
    </w:p>
    <w:p w14:paraId="1938DE41" w14:textId="77777777" w:rsidR="00841ABE" w:rsidRDefault="00841ABE" w:rsidP="00841AB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025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A0A590" wp14:editId="5CFC7DCC">
                <wp:simplePos x="0" y="0"/>
                <wp:positionH relativeFrom="margin">
                  <wp:posOffset>8890</wp:posOffset>
                </wp:positionH>
                <wp:positionV relativeFrom="paragraph">
                  <wp:posOffset>2484755</wp:posOffset>
                </wp:positionV>
                <wp:extent cx="6324600" cy="960120"/>
                <wp:effectExtent l="0" t="0" r="19050" b="1143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5969" w14:textId="77777777" w:rsidR="00841ABE" w:rsidRPr="00E26238" w:rsidRDefault="00841ABE" w:rsidP="00841AB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6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Mein Kind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hat</w:t>
                            </w:r>
                            <w:r w:rsidRPr="00E26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folgenden Tagen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einen Platz bei </w:t>
                            </w:r>
                            <w:r w:rsidRPr="00E26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 3 Freunden oder in 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</w:t>
                            </w:r>
                            <w:r w:rsidRPr="00E26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Kinderburg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oder in einer anderen Betreuungsform</w:t>
                            </w:r>
                            <w:r w:rsidRPr="00E262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B631B77" w14:textId="77777777" w:rsidR="00841ABE" w:rsidRPr="00C41C8D" w:rsidRDefault="00841ABE" w:rsidP="00841AB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413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ₒ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Montag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B413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ₒ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Dienstag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B413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ₒ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Mittwoch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0A5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7pt;margin-top:195.65pt;width:498pt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JZEAIAAB8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">
                <v:textbox>
                  <w:txbxContent>
                    <w:p w14:paraId="7FB05969" w14:textId="77777777" w:rsidR="00841ABE" w:rsidRPr="00E26238" w:rsidRDefault="00841ABE" w:rsidP="00841ABE">
                      <w:pPr>
                        <w:shd w:val="clear" w:color="auto" w:fill="FFFFFF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6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Mein Kind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hat</w:t>
                      </w:r>
                      <w:r w:rsidRPr="00E26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folgenden Tagen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einen Platz bei </w:t>
                      </w:r>
                      <w:r w:rsidRPr="00E26238">
                        <w:rPr>
                          <w:rFonts w:ascii="Arial" w:hAnsi="Arial" w:cs="Arial"/>
                          <w:sz w:val="24"/>
                          <w:szCs w:val="24"/>
                        </w:rPr>
                        <w:t>den 3 Freunden oder in 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er</w:t>
                      </w:r>
                      <w:r w:rsidRPr="00E26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Kinderburg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oder in einer anderen Betreuungsform</w:t>
                      </w:r>
                      <w:r w:rsidRPr="00E262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B631B77" w14:textId="77777777" w:rsidR="00841ABE" w:rsidRPr="00C41C8D" w:rsidRDefault="00841ABE" w:rsidP="00841ABE">
                      <w:pPr>
                        <w:shd w:val="clear" w:color="auto" w:fill="FFFFFF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4133">
                        <w:rPr>
                          <w:rFonts w:ascii="Arial" w:hAnsi="Arial" w:cs="Arial"/>
                          <w:sz w:val="72"/>
                          <w:szCs w:val="72"/>
                        </w:rPr>
                        <w:t>ₒ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Montag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B4133">
                        <w:rPr>
                          <w:rFonts w:ascii="Arial" w:hAnsi="Arial" w:cs="Arial"/>
                          <w:sz w:val="72"/>
                          <w:szCs w:val="72"/>
                        </w:rPr>
                        <w:t>ₒ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Dienstag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B4133">
                        <w:rPr>
                          <w:rFonts w:ascii="Arial" w:hAnsi="Arial" w:cs="Arial"/>
                          <w:sz w:val="72"/>
                          <w:szCs w:val="72"/>
                        </w:rPr>
                        <w:t>ₒ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Mittwoch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B31F8F" w14:textId="77777777" w:rsidR="00841ABE" w:rsidRPr="003604F2" w:rsidRDefault="00841ABE" w:rsidP="00841ABE">
      <w:pPr>
        <w:shd w:val="clear" w:color="auto" w:fill="FFFFFF"/>
        <w:spacing w:before="100" w:beforeAutospacing="1"/>
        <w:rPr>
          <w:rFonts w:ascii="Arial" w:hAnsi="Arial" w:cs="Arial"/>
          <w:sz w:val="72"/>
          <w:szCs w:val="72"/>
        </w:rPr>
      </w:pPr>
      <w:r w:rsidRPr="001D3BE3"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2D7F2" wp14:editId="19D33AC7">
                <wp:simplePos x="0" y="0"/>
                <wp:positionH relativeFrom="margin">
                  <wp:posOffset>675640</wp:posOffset>
                </wp:positionH>
                <wp:positionV relativeFrom="paragraph">
                  <wp:posOffset>1069975</wp:posOffset>
                </wp:positionV>
                <wp:extent cx="5657850" cy="12954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77BB" w14:textId="77777777" w:rsidR="00841ABE" w:rsidRDefault="00841ABE" w:rsidP="00841ABE">
                            <w:pPr>
                              <w:shd w:val="clear" w:color="auto" w:fill="FFFFFF"/>
                              <w:ind w:left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Mein Kind soll an den AG-Tagen bis zum AG-Beginn in der Schule beaufsichtigt werden (</w:t>
                            </w:r>
                            <w:r w:rsidRPr="009D1D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PMB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). Mir ist bekannt, dass die Schule im Rahmen der pädagogischen Mittagsbetreuung (PMB) derzeit kein Mittagessen anbietet und ich / meinem wir / unserem Kind ausreichend Essen über die Brotdose mitgeben muss / müssen. </w:t>
                            </w:r>
                          </w:p>
                          <w:p w14:paraId="26D0397F" w14:textId="77777777" w:rsidR="00841ABE" w:rsidRPr="003B42CD" w:rsidRDefault="00841ABE" w:rsidP="00841ABE">
                            <w:pPr>
                              <w:shd w:val="clear" w:color="auto" w:fill="FFFFFF"/>
                              <w:ind w:left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4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r w:rsidRPr="003B42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Arbeitsbescheinigung </w:t>
                            </w:r>
                            <w:r w:rsidRPr="00F863E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beider</w:t>
                            </w:r>
                            <w:r w:rsidRPr="003B42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Eltern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abgeben</w:t>
                            </w:r>
                          </w:p>
                          <w:p w14:paraId="1D3A7A95" w14:textId="77777777" w:rsidR="00841ABE" w:rsidRDefault="00841ABE" w:rsidP="00841ABE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7D5781" w14:textId="77777777" w:rsidR="00841ABE" w:rsidRDefault="00841ABE" w:rsidP="00841ABE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92E49A" w14:textId="77777777" w:rsidR="00841ABE" w:rsidRDefault="00841ABE" w:rsidP="00841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D7F2" id="_x0000_s1027" type="#_x0000_t202" style="position:absolute;margin-left:53.2pt;margin-top:84.25pt;width:445.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" stroked="f">
                <v:textbox>
                  <w:txbxContent>
                    <w:p w14:paraId="5FFA77BB" w14:textId="77777777" w:rsidR="00841ABE" w:rsidRDefault="00841ABE" w:rsidP="00841ABE">
                      <w:pPr>
                        <w:shd w:val="clear" w:color="auto" w:fill="FFFFFF"/>
                        <w:ind w:left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Mein Kind soll an den AG-Tagen bis zum AG-Beginn in der Schule beaufsichtigt werden (</w:t>
                      </w:r>
                      <w:r w:rsidRPr="009D1D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PMB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). Mir ist bekannt, dass die Schule im Rahmen der pädagogischen Mittagsbetreuung (PMB) derzeit kein Mittagessen anbietet und ich / meinem wir / unserem Kind ausreichend Essen über die Brotdose mitgeben muss / müssen. </w:t>
                      </w:r>
                    </w:p>
                    <w:p w14:paraId="26D0397F" w14:textId="77777777" w:rsidR="00841ABE" w:rsidRPr="003B42CD" w:rsidRDefault="00841ABE" w:rsidP="00841ABE">
                      <w:pPr>
                        <w:shd w:val="clear" w:color="auto" w:fill="FFFFFF"/>
                        <w:ind w:left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42CD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  <w:r w:rsidRPr="003B42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Arbeitsbescheinigung </w:t>
                      </w:r>
                      <w:r w:rsidRPr="00F863E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beider</w:t>
                      </w:r>
                      <w:r w:rsidRPr="003B42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Eltern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abgeben</w:t>
                      </w:r>
                    </w:p>
                    <w:p w14:paraId="1D3A7A95" w14:textId="77777777" w:rsidR="00841ABE" w:rsidRDefault="00841ABE" w:rsidP="00841ABE">
                      <w:pPr>
                        <w:shd w:val="clear" w:color="auto" w:fill="FFFFFF"/>
                        <w:spacing w:before="100" w:beforeAutospacing="1" w:after="100" w:afterAutospacing="1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7D5781" w14:textId="77777777" w:rsidR="00841ABE" w:rsidRDefault="00841ABE" w:rsidP="00841ABE">
                      <w:pPr>
                        <w:shd w:val="clear" w:color="auto" w:fill="FFFFFF"/>
                        <w:spacing w:before="100" w:beforeAutospacing="1" w:after="100" w:afterAutospacing="1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92E49A" w14:textId="77777777" w:rsidR="00841ABE" w:rsidRDefault="00841ABE" w:rsidP="00841AB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72"/>
          <w:szCs w:val="72"/>
        </w:rPr>
        <w:t xml:space="preserve">   </w:t>
      </w:r>
      <w:r w:rsidRPr="00FF3EF1">
        <w:rPr>
          <w:rFonts w:ascii="Arial" w:hAnsi="Arial" w:cs="Arial"/>
          <w:sz w:val="72"/>
          <w:szCs w:val="72"/>
        </w:rPr>
        <w:t>ₒ</w:t>
      </w:r>
    </w:p>
    <w:p w14:paraId="33CE706A" w14:textId="77777777" w:rsidR="00841ABE" w:rsidRDefault="00841ABE" w:rsidP="00841ABE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1BB6695" w14:textId="77777777" w:rsidR="00841ABE" w:rsidRDefault="00841ABE" w:rsidP="00841ABE">
      <w:pPr>
        <w:shd w:val="clear" w:color="auto" w:fill="FFFFFF"/>
        <w:spacing w:line="360" w:lineRule="auto"/>
        <w:rPr>
          <w:rFonts w:ascii="Arial" w:hAnsi="Arial" w:cs="Arial"/>
        </w:rPr>
      </w:pPr>
      <w:r w:rsidRPr="002E6F20">
        <w:rPr>
          <w:rFonts w:ascii="Arial" w:hAnsi="Arial" w:cs="Arial"/>
          <w:sz w:val="24"/>
          <w:szCs w:val="24"/>
        </w:rPr>
        <w:t>Kommentare/</w:t>
      </w:r>
      <w:r>
        <w:rPr>
          <w:rFonts w:ascii="Arial" w:hAnsi="Arial" w:cs="Arial"/>
          <w:sz w:val="24"/>
          <w:szCs w:val="24"/>
        </w:rPr>
        <w:t>Hinweise</w:t>
      </w:r>
      <w:r>
        <w:rPr>
          <w:rFonts w:ascii="Arial" w:hAnsi="Arial" w:cs="Arial"/>
        </w:rPr>
        <w:t xml:space="preserve"> (z.B.</w:t>
      </w:r>
      <w:r w:rsidRPr="002C29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27482">
        <w:rPr>
          <w:rFonts w:ascii="Lucida Handwriting" w:hAnsi="Lucida Handwriting" w:cs="Arial"/>
          <w:sz w:val="18"/>
          <w:szCs w:val="18"/>
        </w:rPr>
        <w:t xml:space="preserve">1 AG ist ausreichend </w:t>
      </w:r>
      <w:r>
        <w:rPr>
          <w:rFonts w:ascii="Lucida Handwriting" w:hAnsi="Lucida Handwriting" w:cs="Arial"/>
          <w:sz w:val="18"/>
          <w:szCs w:val="18"/>
        </w:rPr>
        <w:t>/ Wir benötigen an allen 3 Tagen eine Betreuung, etc.</w:t>
      </w:r>
      <w:r w:rsidRPr="00D2748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D5B0DF6" w14:textId="77777777" w:rsidR="00841ABE" w:rsidRDefault="00841ABE" w:rsidP="00841ABE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9337A2D" w14:textId="77777777" w:rsidR="00841ABE" w:rsidRDefault="00841ABE" w:rsidP="00841ABE">
      <w:pPr>
        <w:shd w:val="clear" w:color="auto" w:fill="FFFFFF"/>
        <w:spacing w:line="480" w:lineRule="auto"/>
        <w:rPr>
          <w:rFonts w:ascii="Arial" w:hAnsi="Arial" w:cs="Arial"/>
        </w:rPr>
      </w:pPr>
    </w:p>
    <w:p w14:paraId="16E2C1BA" w14:textId="77777777" w:rsidR="00841ABE" w:rsidRPr="00DA494C" w:rsidRDefault="00841ABE" w:rsidP="00841ABE">
      <w:pPr>
        <w:shd w:val="clear" w:color="auto" w:fill="FFFFFF"/>
        <w:spacing w:line="480" w:lineRule="auto"/>
        <w:rPr>
          <w:rFonts w:ascii="Lucida Handwriting" w:hAnsi="Lucida Handwriting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42ECAF3" w14:textId="77777777" w:rsidR="00841ABE" w:rsidRDefault="00841ABE" w:rsidP="00841ABE">
      <w:pPr>
        <w:rPr>
          <w:rFonts w:ascii="Arial" w:hAnsi="Arial" w:cs="Arial"/>
          <w:sz w:val="20"/>
          <w:szCs w:val="20"/>
        </w:rPr>
      </w:pPr>
    </w:p>
    <w:p w14:paraId="622C7F9A" w14:textId="77777777" w:rsidR="00841ABE" w:rsidRDefault="00841ABE" w:rsidP="00841ABE">
      <w:pPr>
        <w:rPr>
          <w:rFonts w:ascii="Arial" w:hAnsi="Arial" w:cs="Arial"/>
          <w:sz w:val="20"/>
          <w:szCs w:val="20"/>
        </w:rPr>
      </w:pPr>
    </w:p>
    <w:p w14:paraId="6028210B" w14:textId="77777777" w:rsidR="00841ABE" w:rsidRPr="00D27482" w:rsidRDefault="00841ABE" w:rsidP="00841ABE">
      <w:pPr>
        <w:rPr>
          <w:rFonts w:ascii="Arial" w:hAnsi="Arial" w:cs="Arial"/>
          <w:sz w:val="20"/>
          <w:szCs w:val="20"/>
          <w:u w:val="single"/>
        </w:rPr>
      </w:pPr>
      <w:r w:rsidRPr="00B57E38">
        <w:rPr>
          <w:rFonts w:ascii="Arial" w:hAnsi="Arial" w:cs="Arial"/>
          <w:sz w:val="20"/>
          <w:szCs w:val="20"/>
        </w:rPr>
        <w:t>Heusenstamm, den____________________________________________________________________</w:t>
      </w:r>
    </w:p>
    <w:p w14:paraId="7E8884A0" w14:textId="77777777" w:rsidR="00841ABE" w:rsidRDefault="00841ABE" w:rsidP="00841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Datum, Unterschrift eines</w:t>
      </w:r>
      <w:r w:rsidRPr="006B4133">
        <w:rPr>
          <w:rFonts w:ascii="Arial" w:hAnsi="Arial" w:cs="Arial"/>
          <w:sz w:val="20"/>
          <w:szCs w:val="20"/>
        </w:rPr>
        <w:t xml:space="preserve"> Erziehungsberechtigten</w:t>
      </w:r>
      <w:r>
        <w:rPr>
          <w:rFonts w:ascii="Arial" w:hAnsi="Arial" w:cs="Arial"/>
          <w:sz w:val="20"/>
          <w:szCs w:val="20"/>
        </w:rPr>
        <w:t xml:space="preserve"> und </w:t>
      </w:r>
      <w:r w:rsidRPr="00A861BA">
        <w:rPr>
          <w:rFonts w:ascii="Arial" w:hAnsi="Arial" w:cs="Arial"/>
          <w:b/>
          <w:sz w:val="20"/>
          <w:szCs w:val="20"/>
          <w:highlight w:val="cyan"/>
        </w:rPr>
        <w:t xml:space="preserve">Unterschrift des Kindes </w:t>
      </w:r>
      <w:r w:rsidRPr="00A861BA">
        <w:rPr>
          <w:rFonts w:ascii="Arial" w:hAnsi="Arial" w:cs="Arial"/>
          <w:b/>
          <w:sz w:val="28"/>
          <w:szCs w:val="28"/>
          <w:highlight w:val="cyan"/>
        </w:rPr>
        <w:sym w:font="Wingdings" w:char="F04A"/>
      </w:r>
      <w:r w:rsidRPr="008A4894">
        <w:rPr>
          <w:rFonts w:ascii="Arial" w:hAnsi="Arial" w:cs="Arial"/>
          <w:sz w:val="28"/>
          <w:szCs w:val="28"/>
        </w:rPr>
        <w:t xml:space="preserve"> </w:t>
      </w:r>
      <w:r w:rsidRPr="00517257">
        <w:rPr>
          <w:rFonts w:ascii="Arial" w:hAnsi="Arial" w:cs="Arial"/>
          <w:sz w:val="20"/>
          <w:szCs w:val="20"/>
        </w:rPr>
        <w:t xml:space="preserve"> </w:t>
      </w:r>
    </w:p>
    <w:p w14:paraId="5654E1F7" w14:textId="77777777" w:rsidR="00841ABE" w:rsidRDefault="00841ABE" w:rsidP="00841ABE">
      <w:pPr>
        <w:rPr>
          <w:rFonts w:ascii="Arial" w:hAnsi="Arial" w:cs="Arial"/>
          <w:sz w:val="20"/>
          <w:szCs w:val="20"/>
        </w:rPr>
      </w:pPr>
    </w:p>
    <w:p w14:paraId="1EA55D5C" w14:textId="77777777" w:rsidR="00841ABE" w:rsidRDefault="00841ABE"/>
    <w:sectPr w:rsidR="00841ABE" w:rsidSect="00841ABE">
      <w:pgSz w:w="11906" w:h="16838"/>
      <w:pgMar w:top="993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BE"/>
    <w:rsid w:val="000B7B43"/>
    <w:rsid w:val="006C13A0"/>
    <w:rsid w:val="00841ABE"/>
    <w:rsid w:val="00C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A07F"/>
  <w15:chartTrackingRefBased/>
  <w15:docId w15:val="{EE16B410-4AB8-4ED8-9D24-930DF6E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ABE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1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2024-01-25T13:31:00Z</dcterms:created>
  <dcterms:modified xsi:type="dcterms:W3CDTF">2024-01-29T14:23:00Z</dcterms:modified>
</cp:coreProperties>
</file>